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72" w:rsidRPr="000F0BED" w:rsidRDefault="008D1872" w:rsidP="008D1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0BED">
        <w:rPr>
          <w:rFonts w:ascii="Times New Roman" w:hAnsi="Times New Roman" w:cs="Times New Roman"/>
          <w:b/>
          <w:sz w:val="28"/>
          <w:szCs w:val="28"/>
        </w:rPr>
        <w:t xml:space="preserve"> класса СОШ №51</w:t>
      </w:r>
    </w:p>
    <w:p w:rsidR="008D1872" w:rsidRPr="000F0BED" w:rsidRDefault="008D1872" w:rsidP="008D1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отделения эстетического образования</w:t>
      </w:r>
    </w:p>
    <w:p w:rsidR="008D1872" w:rsidRDefault="008D1872" w:rsidP="008D1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 и рисования»</w:t>
      </w:r>
    </w:p>
    <w:p w:rsidR="008D1872" w:rsidRDefault="008D1872" w:rsidP="008D18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8A2" w:rsidRPr="000258A2" w:rsidRDefault="000258A2" w:rsidP="00025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0258A2">
        <w:rPr>
          <w:rFonts w:ascii="Times New Roman" w:eastAsia="Calibri" w:hAnsi="Times New Roman" w:cs="Times New Roman"/>
          <w:b/>
          <w:sz w:val="28"/>
          <w:szCs w:val="28"/>
        </w:rPr>
        <w:t xml:space="preserve"> Стилизация. Пример упрощения сложной формы. «Зимняя фантазия».</w:t>
      </w:r>
    </w:p>
    <w:p w:rsidR="000258A2" w:rsidRPr="000258A2" w:rsidRDefault="000258A2" w:rsidP="00025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</w:pPr>
      <w:r w:rsidRPr="000258A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Знакомство с основами декоративной композиции и дизайна.</w:t>
      </w:r>
    </w:p>
    <w:p w:rsidR="000258A2" w:rsidRPr="000258A2" w:rsidRDefault="000258A2" w:rsidP="00025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</w:pPr>
      <w:r w:rsidRPr="000258A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Практическая работа: создать стилизованное (упрощенное) изображение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зимнего пейзажа</w:t>
      </w:r>
      <w:r w:rsidRPr="000258A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.</w:t>
      </w:r>
    </w:p>
    <w:p w:rsidR="000258A2" w:rsidRDefault="000258A2" w:rsidP="00025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0258A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Материалы: карандаш, гуашь. Размер листа А4-А3.</w:t>
      </w:r>
    </w:p>
    <w:p w:rsidR="000258A2" w:rsidRPr="000258A2" w:rsidRDefault="000258A2" w:rsidP="00025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x-none"/>
        </w:rPr>
      </w:pPr>
      <w:r w:rsidRPr="000258A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x-none"/>
        </w:rPr>
        <w:t>Ссылка на видео урок:</w:t>
      </w:r>
    </w:p>
    <w:p w:rsidR="000258A2" w:rsidRPr="000258A2" w:rsidRDefault="000258A2" w:rsidP="00025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x-none"/>
        </w:rPr>
      </w:pPr>
      <w:hyperlink r:id="rId5" w:history="1">
        <w:r w:rsidRPr="00827378">
          <w:rPr>
            <w:rStyle w:val="a3"/>
            <w:rFonts w:ascii="Times New Roman" w:eastAsia="Times New Roman" w:hAnsi="Times New Roman" w:cs="Times New Roman"/>
            <w:b/>
            <w:snapToGrid w:val="0"/>
            <w:sz w:val="28"/>
            <w:szCs w:val="20"/>
            <w:lang w:eastAsia="x-none"/>
          </w:rPr>
          <w:t>https://youtu.be/lc32pCn9Gx4</w:t>
        </w:r>
      </w:hyperlink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x-none"/>
        </w:rPr>
        <w:t xml:space="preserve"> </w:t>
      </w:r>
    </w:p>
    <w:p w:rsidR="0006173B" w:rsidRPr="000258A2" w:rsidRDefault="000258A2">
      <w:bookmarkStart w:id="0" w:name="_GoBack"/>
      <w:bookmarkEnd w:id="0"/>
    </w:p>
    <w:sectPr w:rsidR="0006173B" w:rsidRPr="0002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B3"/>
    <w:rsid w:val="000258A2"/>
    <w:rsid w:val="001C2085"/>
    <w:rsid w:val="005B275F"/>
    <w:rsid w:val="006947B3"/>
    <w:rsid w:val="008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c32pCn9G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HP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2021-11-17T12:32:00Z</dcterms:created>
  <dcterms:modified xsi:type="dcterms:W3CDTF">2021-11-24T10:07:00Z</dcterms:modified>
</cp:coreProperties>
</file>